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68FE" w14:textId="659FAAB9" w:rsidR="004E6565" w:rsidRPr="00BA774A" w:rsidRDefault="00BA774A">
      <w:pPr>
        <w:rPr>
          <w:b/>
          <w:bCs/>
        </w:rPr>
      </w:pPr>
      <w:r w:rsidRPr="00BA774A">
        <w:rPr>
          <w:b/>
          <w:bCs/>
        </w:rPr>
        <w:t>Autorska koncepcja planowanej działalności gastronomicznej wraz z pełnym projektem karty dań (menu) na sezon wysoki i niski oraz strukturą cen detalicznych:</w:t>
      </w:r>
    </w:p>
    <w:p w14:paraId="0090729F" w14:textId="0C0F9724" w:rsidR="00BA774A" w:rsidRDefault="00BA774A">
      <w:r>
        <w:t>MENU SEZON WYSOKI (propozycja)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A774A" w14:paraId="440B89E0" w14:textId="77777777" w:rsidTr="00BA774A">
        <w:tc>
          <w:tcPr>
            <w:tcW w:w="4814" w:type="dxa"/>
          </w:tcPr>
          <w:p w14:paraId="3E2B65FF" w14:textId="49EA37A5" w:rsidR="00BA774A" w:rsidRDefault="00BA774A">
            <w:r>
              <w:t>Potrawa (nazwa i opis)</w:t>
            </w:r>
          </w:p>
        </w:tc>
        <w:tc>
          <w:tcPr>
            <w:tcW w:w="4814" w:type="dxa"/>
          </w:tcPr>
          <w:p w14:paraId="21F4B68A" w14:textId="2E00E9D3" w:rsidR="00BA774A" w:rsidRDefault="00BA774A">
            <w:r>
              <w:t>Planowana cena detaliczna PLN</w:t>
            </w:r>
          </w:p>
        </w:tc>
      </w:tr>
      <w:tr w:rsidR="00BA774A" w14:paraId="6783856D" w14:textId="77777777" w:rsidTr="00BA774A">
        <w:tc>
          <w:tcPr>
            <w:tcW w:w="4814" w:type="dxa"/>
          </w:tcPr>
          <w:p w14:paraId="09B523A1" w14:textId="77777777" w:rsidR="00BA774A" w:rsidRDefault="00BA774A"/>
        </w:tc>
        <w:tc>
          <w:tcPr>
            <w:tcW w:w="4814" w:type="dxa"/>
          </w:tcPr>
          <w:p w14:paraId="05249562" w14:textId="77777777" w:rsidR="00BA774A" w:rsidRDefault="00BA774A"/>
        </w:tc>
      </w:tr>
      <w:tr w:rsidR="00BA774A" w14:paraId="22C813A5" w14:textId="77777777" w:rsidTr="00BA774A">
        <w:tc>
          <w:tcPr>
            <w:tcW w:w="4814" w:type="dxa"/>
          </w:tcPr>
          <w:p w14:paraId="3BA2829C" w14:textId="77777777" w:rsidR="00BA774A" w:rsidRDefault="00BA774A"/>
        </w:tc>
        <w:tc>
          <w:tcPr>
            <w:tcW w:w="4814" w:type="dxa"/>
          </w:tcPr>
          <w:p w14:paraId="6479769B" w14:textId="77777777" w:rsidR="00BA774A" w:rsidRDefault="00BA774A"/>
        </w:tc>
      </w:tr>
      <w:tr w:rsidR="00BA774A" w14:paraId="58D4B0FA" w14:textId="77777777" w:rsidTr="00BA774A">
        <w:tc>
          <w:tcPr>
            <w:tcW w:w="4814" w:type="dxa"/>
          </w:tcPr>
          <w:p w14:paraId="70A653AA" w14:textId="77777777" w:rsidR="00BA774A" w:rsidRDefault="00BA774A"/>
        </w:tc>
        <w:tc>
          <w:tcPr>
            <w:tcW w:w="4814" w:type="dxa"/>
          </w:tcPr>
          <w:p w14:paraId="37E49FD6" w14:textId="77777777" w:rsidR="00BA774A" w:rsidRDefault="00BA774A"/>
        </w:tc>
      </w:tr>
    </w:tbl>
    <w:p w14:paraId="051B584E" w14:textId="77777777" w:rsidR="00BA774A" w:rsidRDefault="00BA774A"/>
    <w:p w14:paraId="45AC8CDC" w14:textId="00564AE1" w:rsidR="00BA774A" w:rsidRDefault="00BA774A">
      <w:r>
        <w:t>MENU SEZON NISKI (propozycja)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A774A" w14:paraId="1677761E" w14:textId="77777777" w:rsidTr="00BA774A">
        <w:tc>
          <w:tcPr>
            <w:tcW w:w="4814" w:type="dxa"/>
          </w:tcPr>
          <w:p w14:paraId="1060473C" w14:textId="38DF40DA" w:rsidR="00BA774A" w:rsidRDefault="00BA774A" w:rsidP="00BA774A">
            <w:r>
              <w:t>Potrawa (nazwa i opis)</w:t>
            </w:r>
          </w:p>
        </w:tc>
        <w:tc>
          <w:tcPr>
            <w:tcW w:w="4814" w:type="dxa"/>
          </w:tcPr>
          <w:p w14:paraId="589991B3" w14:textId="67C7CEA0" w:rsidR="00BA774A" w:rsidRDefault="00BA774A" w:rsidP="00BA774A">
            <w:r>
              <w:t>Planowana cena detaliczna PLN</w:t>
            </w:r>
          </w:p>
        </w:tc>
      </w:tr>
      <w:tr w:rsidR="00BA774A" w14:paraId="5A138987" w14:textId="77777777" w:rsidTr="00BA774A">
        <w:tc>
          <w:tcPr>
            <w:tcW w:w="4814" w:type="dxa"/>
          </w:tcPr>
          <w:p w14:paraId="7FFB1A90" w14:textId="77777777" w:rsidR="00BA774A" w:rsidRDefault="00BA774A" w:rsidP="00BA774A"/>
        </w:tc>
        <w:tc>
          <w:tcPr>
            <w:tcW w:w="4814" w:type="dxa"/>
          </w:tcPr>
          <w:p w14:paraId="5F36F2F5" w14:textId="77777777" w:rsidR="00BA774A" w:rsidRDefault="00BA774A" w:rsidP="00BA774A"/>
        </w:tc>
      </w:tr>
      <w:tr w:rsidR="00BA774A" w14:paraId="36FCC990" w14:textId="77777777" w:rsidTr="00BA774A">
        <w:tc>
          <w:tcPr>
            <w:tcW w:w="4814" w:type="dxa"/>
          </w:tcPr>
          <w:p w14:paraId="3A8FE8CB" w14:textId="77777777" w:rsidR="00BA774A" w:rsidRDefault="00BA774A" w:rsidP="00BA774A"/>
        </w:tc>
        <w:tc>
          <w:tcPr>
            <w:tcW w:w="4814" w:type="dxa"/>
          </w:tcPr>
          <w:p w14:paraId="3DE28B0A" w14:textId="77777777" w:rsidR="00BA774A" w:rsidRDefault="00BA774A" w:rsidP="00BA774A"/>
        </w:tc>
      </w:tr>
      <w:tr w:rsidR="00BA774A" w14:paraId="79A4A59C" w14:textId="77777777" w:rsidTr="00BA774A">
        <w:tc>
          <w:tcPr>
            <w:tcW w:w="4814" w:type="dxa"/>
          </w:tcPr>
          <w:p w14:paraId="1ACD655E" w14:textId="77777777" w:rsidR="00BA774A" w:rsidRDefault="00BA774A" w:rsidP="00BA774A"/>
        </w:tc>
        <w:tc>
          <w:tcPr>
            <w:tcW w:w="4814" w:type="dxa"/>
          </w:tcPr>
          <w:p w14:paraId="54B688A3" w14:textId="77777777" w:rsidR="00BA774A" w:rsidRDefault="00BA774A" w:rsidP="00BA774A"/>
        </w:tc>
      </w:tr>
    </w:tbl>
    <w:p w14:paraId="0B2AE032" w14:textId="77777777" w:rsidR="00BA774A" w:rsidRDefault="00BA774A"/>
    <w:p w14:paraId="08C15927" w14:textId="188B801D" w:rsidR="00BA774A" w:rsidRDefault="00F21344">
      <w:r>
        <w:t>Koncepcja działalności:</w:t>
      </w:r>
    </w:p>
    <w:p w14:paraId="3A9E05CE" w14:textId="361DB63E" w:rsidR="00F21344" w:rsidRDefault="00F21344"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12D13D" w14:textId="77777777" w:rsidR="00F21344" w:rsidRDefault="00F21344"/>
    <w:p w14:paraId="65B3EF6F" w14:textId="171344A2" w:rsidR="00F21344" w:rsidRDefault="00F21344">
      <w:r>
        <w:t>Inne uwagi:</w:t>
      </w:r>
    </w:p>
    <w:p w14:paraId="0929507C" w14:textId="62A756B8" w:rsidR="00F21344" w:rsidRDefault="00F21344">
      <w:r>
        <w:t>…………………………………………………………………………………………………………</w:t>
      </w:r>
    </w:p>
    <w:sectPr w:rsidR="00F21344" w:rsidSect="00BA774A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969AE" w14:textId="77777777" w:rsidR="009C528A" w:rsidRDefault="009C528A" w:rsidP="00BA774A">
      <w:pPr>
        <w:spacing w:after="0" w:line="240" w:lineRule="auto"/>
      </w:pPr>
      <w:r>
        <w:separator/>
      </w:r>
    </w:p>
  </w:endnote>
  <w:endnote w:type="continuationSeparator" w:id="0">
    <w:p w14:paraId="5C3A36AC" w14:textId="77777777" w:rsidR="009C528A" w:rsidRDefault="009C528A" w:rsidP="00BA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AE847" w14:textId="77777777" w:rsidR="009C528A" w:rsidRDefault="009C528A" w:rsidP="00BA774A">
      <w:pPr>
        <w:spacing w:after="0" w:line="240" w:lineRule="auto"/>
      </w:pPr>
      <w:r>
        <w:separator/>
      </w:r>
    </w:p>
  </w:footnote>
  <w:footnote w:type="continuationSeparator" w:id="0">
    <w:p w14:paraId="5C637E03" w14:textId="77777777" w:rsidR="009C528A" w:rsidRDefault="009C528A" w:rsidP="00BA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B3E0" w14:textId="79C7640D" w:rsidR="00BA774A" w:rsidRDefault="00BA774A">
    <w:pPr>
      <w:pStyle w:val="Nagwek"/>
    </w:pPr>
    <w:r>
      <w:t>Załącznik 4A do Formularza Ofertowego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A1"/>
    <w:rsid w:val="000A63BB"/>
    <w:rsid w:val="001B2F31"/>
    <w:rsid w:val="001C0E00"/>
    <w:rsid w:val="003919E0"/>
    <w:rsid w:val="003F1165"/>
    <w:rsid w:val="004E6565"/>
    <w:rsid w:val="006734AF"/>
    <w:rsid w:val="006C63B7"/>
    <w:rsid w:val="00713AA1"/>
    <w:rsid w:val="008C2C03"/>
    <w:rsid w:val="009C528A"/>
    <w:rsid w:val="00BA100D"/>
    <w:rsid w:val="00BA774A"/>
    <w:rsid w:val="00E51CE9"/>
    <w:rsid w:val="00F2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46E9"/>
  <w15:chartTrackingRefBased/>
  <w15:docId w15:val="{74C9BFF6-54FA-4C10-B0A9-92B8B05E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2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3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3A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3A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3A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3A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3A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3A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3A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mowa">
    <w:name w:val="Umowa"/>
    <w:basedOn w:val="Normalny"/>
    <w:next w:val="Nagwek1"/>
    <w:qFormat/>
    <w:rsid w:val="008C2C03"/>
  </w:style>
  <w:style w:type="character" w:customStyle="1" w:styleId="Nagwek1Znak">
    <w:name w:val="Nagłówek 1 Znak"/>
    <w:basedOn w:val="Domylnaczcionkaakapitu"/>
    <w:link w:val="Nagwek1"/>
    <w:uiPriority w:val="9"/>
    <w:rsid w:val="008C2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3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3AA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3AA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3A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3A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3A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3A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3A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3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3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3A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3A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3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3A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3A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3AA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3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3A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3AA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A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774A"/>
  </w:style>
  <w:style w:type="paragraph" w:styleId="Stopka">
    <w:name w:val="footer"/>
    <w:basedOn w:val="Normalny"/>
    <w:link w:val="StopkaZnak"/>
    <w:uiPriority w:val="99"/>
    <w:unhideWhenUsed/>
    <w:rsid w:val="00BA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774A"/>
  </w:style>
  <w:style w:type="table" w:styleId="Tabela-Siatka">
    <w:name w:val="Table Grid"/>
    <w:basedOn w:val="Standardowy"/>
    <w:uiPriority w:val="39"/>
    <w:rsid w:val="00BA7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433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Grudziński</dc:creator>
  <cp:keywords/>
  <dc:description/>
  <cp:lastModifiedBy>Jarosław Grudziński</cp:lastModifiedBy>
  <cp:revision>3</cp:revision>
  <dcterms:created xsi:type="dcterms:W3CDTF">2026-09-30T13:30:00Z</dcterms:created>
  <dcterms:modified xsi:type="dcterms:W3CDTF">2026-09-30T17:20:00Z</dcterms:modified>
</cp:coreProperties>
</file>